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105F" w14:textId="279952A9" w:rsidR="00361FBF" w:rsidRPr="00861486" w:rsidRDefault="00361FBF" w:rsidP="00361FBF">
      <w:pPr>
        <w:spacing w:after="0" w:line="240" w:lineRule="atLeast"/>
        <w:rPr>
          <w:rFonts w:ascii="Century Gothic" w:eastAsia="Times New Roman" w:hAnsi="Century Gothic" w:cs="Times New Roman"/>
          <w:szCs w:val="20"/>
          <w:lang w:eastAsia="de-DE"/>
        </w:rPr>
      </w:pPr>
      <w:r w:rsidRPr="00861486">
        <w:rPr>
          <w:rFonts w:ascii="Century Gothic" w:eastAsia="Times New Roman" w:hAnsi="Century Gothic" w:cs="Times New Roman"/>
          <w:szCs w:val="20"/>
          <w:lang w:eastAsia="de-DE"/>
        </w:rPr>
        <w:t>Frau</w:t>
      </w:r>
    </w:p>
    <w:p w14:paraId="41F21060" w14:textId="77777777" w:rsidR="001B0CF4" w:rsidRPr="00861486" w:rsidRDefault="001B0CF4" w:rsidP="00361FBF">
      <w:pPr>
        <w:spacing w:after="0" w:line="240" w:lineRule="atLeast"/>
        <w:rPr>
          <w:rFonts w:ascii="Century Gothic" w:eastAsia="Times New Roman" w:hAnsi="Century Gothic" w:cs="Times New Roman"/>
          <w:szCs w:val="20"/>
          <w:lang w:eastAsia="de-DE"/>
        </w:rPr>
      </w:pPr>
    </w:p>
    <w:p w14:paraId="41F21061" w14:textId="77777777" w:rsidR="00361FBF" w:rsidRPr="00861486" w:rsidRDefault="00361FBF" w:rsidP="00361FBF">
      <w:pPr>
        <w:spacing w:after="0" w:line="240" w:lineRule="atLeast"/>
        <w:rPr>
          <w:rFonts w:ascii="Century Gothic" w:eastAsia="Times New Roman" w:hAnsi="Century Gothic" w:cs="Times New Roman"/>
          <w:szCs w:val="20"/>
          <w:lang w:eastAsia="de-DE"/>
        </w:rPr>
      </w:pPr>
    </w:p>
    <w:p w14:paraId="41F21062" w14:textId="77777777" w:rsidR="001B0CF4" w:rsidRPr="00861486" w:rsidRDefault="001B0CF4" w:rsidP="00361FBF">
      <w:pPr>
        <w:spacing w:after="0" w:line="240" w:lineRule="atLeast"/>
        <w:rPr>
          <w:rFonts w:ascii="Century Gothic" w:eastAsia="Times New Roman" w:hAnsi="Century Gothic" w:cs="Times New Roman"/>
          <w:szCs w:val="20"/>
          <w:lang w:eastAsia="de-DE"/>
        </w:rPr>
      </w:pPr>
    </w:p>
    <w:p w14:paraId="41F21063" w14:textId="77777777" w:rsidR="00361FBF" w:rsidRPr="00861486" w:rsidRDefault="00361FBF" w:rsidP="00361FBF">
      <w:pPr>
        <w:spacing w:after="0" w:line="240" w:lineRule="atLeast"/>
        <w:rPr>
          <w:rFonts w:ascii="Century Gothic" w:eastAsia="Times New Roman" w:hAnsi="Century Gothic" w:cs="Times New Roman"/>
          <w:szCs w:val="20"/>
          <w:lang w:eastAsia="de-DE"/>
        </w:rPr>
      </w:pPr>
    </w:p>
    <w:p w14:paraId="41F21064" w14:textId="77777777" w:rsidR="00361FBF" w:rsidRPr="00861486" w:rsidRDefault="00361FBF" w:rsidP="00361FBF">
      <w:pPr>
        <w:spacing w:after="0" w:line="240" w:lineRule="atLeast"/>
        <w:rPr>
          <w:rFonts w:ascii="Century Gothic" w:eastAsia="Times New Roman" w:hAnsi="Century Gothic" w:cs="Times New Roman"/>
          <w:szCs w:val="20"/>
          <w:lang w:eastAsia="de-DE"/>
        </w:rPr>
      </w:pPr>
    </w:p>
    <w:p w14:paraId="41F21065" w14:textId="77777777" w:rsidR="00361FBF" w:rsidRPr="00861486" w:rsidRDefault="00361FBF" w:rsidP="00361FBF">
      <w:pPr>
        <w:spacing w:after="0" w:line="240" w:lineRule="atLeast"/>
        <w:rPr>
          <w:rFonts w:ascii="Century Gothic" w:eastAsia="Times New Roman" w:hAnsi="Century Gothic" w:cs="Times New Roman"/>
          <w:szCs w:val="20"/>
          <w:lang w:eastAsia="de-DE"/>
        </w:rPr>
      </w:pPr>
    </w:p>
    <w:p w14:paraId="41F21066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  <w:lang w:val="de-DE"/>
        </w:rPr>
      </w:pPr>
    </w:p>
    <w:p w14:paraId="41F21067" w14:textId="6503B408" w:rsidR="00361FBF" w:rsidRPr="00861486" w:rsidRDefault="001B0CF4" w:rsidP="00361FBF">
      <w:pPr>
        <w:spacing w:after="0" w:line="240" w:lineRule="atLeast"/>
        <w:rPr>
          <w:rFonts w:ascii="Century Gothic" w:hAnsi="Century Gothic"/>
        </w:rPr>
      </w:pPr>
      <w:r w:rsidRPr="00861486">
        <w:rPr>
          <w:rFonts w:ascii="Century Gothic" w:hAnsi="Century Gothic"/>
        </w:rPr>
        <w:t xml:space="preserve">Zürich, </w:t>
      </w:r>
    </w:p>
    <w:p w14:paraId="41F21068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69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6A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6B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6C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6D" w14:textId="77777777" w:rsidR="00361FBF" w:rsidRPr="00861486" w:rsidRDefault="00361FBF" w:rsidP="00361FBF">
      <w:pPr>
        <w:pStyle w:val="berschrift1"/>
        <w:keepNext w:val="0"/>
        <w:spacing w:line="240" w:lineRule="atLeast"/>
      </w:pPr>
      <w:r w:rsidRPr="00861486">
        <w:t>Mündliche Ermahnung</w:t>
      </w:r>
    </w:p>
    <w:p w14:paraId="41F2106E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6F" w14:textId="77777777" w:rsidR="0052644D" w:rsidRPr="00861486" w:rsidRDefault="0052644D" w:rsidP="00361FBF">
      <w:pPr>
        <w:spacing w:after="0" w:line="240" w:lineRule="atLeast"/>
        <w:rPr>
          <w:rFonts w:ascii="Century Gothic" w:hAnsi="Century Gothic"/>
        </w:rPr>
      </w:pPr>
    </w:p>
    <w:p w14:paraId="41F21070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  <w:r w:rsidRPr="00861486">
        <w:rPr>
          <w:rFonts w:ascii="Century Gothic" w:hAnsi="Century Gothic"/>
        </w:rPr>
        <w:t xml:space="preserve">Sehr geehrte </w:t>
      </w:r>
    </w:p>
    <w:p w14:paraId="41F21071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72" w14:textId="77777777" w:rsidR="0052644D" w:rsidRPr="00861486" w:rsidRDefault="0052644D" w:rsidP="00361FBF">
      <w:pPr>
        <w:spacing w:after="0" w:line="240" w:lineRule="atLeast"/>
        <w:rPr>
          <w:rFonts w:ascii="Century Gothic" w:hAnsi="Century Gothic"/>
        </w:rPr>
      </w:pPr>
    </w:p>
    <w:p w14:paraId="41F21073" w14:textId="60046907" w:rsidR="00361FBF" w:rsidRPr="00861486" w:rsidRDefault="00361FBF" w:rsidP="00361FBF">
      <w:pPr>
        <w:pStyle w:val="Textkrper"/>
        <w:spacing w:line="240" w:lineRule="atLeast"/>
        <w:jc w:val="left"/>
        <w:rPr>
          <w:sz w:val="22"/>
        </w:rPr>
      </w:pPr>
      <w:r w:rsidRPr="00861486">
        <w:rPr>
          <w:sz w:val="22"/>
        </w:rPr>
        <w:t>Mit Befremden stellen wir f</w:t>
      </w:r>
      <w:r w:rsidR="00365855" w:rsidRPr="00861486">
        <w:rPr>
          <w:sz w:val="22"/>
        </w:rPr>
        <w:t xml:space="preserve">est, dass Sie sich nicht an das Disziplinarreglement Berufsschule </w:t>
      </w:r>
      <w:r w:rsidRPr="00861486">
        <w:rPr>
          <w:sz w:val="22"/>
        </w:rPr>
        <w:t>halten (</w:t>
      </w:r>
      <w:r w:rsidR="00754783">
        <w:rPr>
          <w:sz w:val="22"/>
        </w:rPr>
        <w:t>………………………………………………………………</w:t>
      </w:r>
      <w:proofErr w:type="gramStart"/>
      <w:r w:rsidR="00754783">
        <w:rPr>
          <w:sz w:val="22"/>
        </w:rPr>
        <w:t>…….</w:t>
      </w:r>
      <w:proofErr w:type="gramEnd"/>
      <w:r w:rsidR="00472603">
        <w:rPr>
          <w:sz w:val="22"/>
        </w:rPr>
        <w:t>.</w:t>
      </w:r>
      <w:r w:rsidRPr="00861486">
        <w:rPr>
          <w:sz w:val="22"/>
        </w:rPr>
        <w:t>).</w:t>
      </w:r>
    </w:p>
    <w:p w14:paraId="41F21074" w14:textId="77777777" w:rsidR="00361FBF" w:rsidRPr="00861486" w:rsidRDefault="00361FBF" w:rsidP="00361FBF">
      <w:pPr>
        <w:pStyle w:val="Textkrper"/>
        <w:spacing w:line="240" w:lineRule="atLeast"/>
        <w:jc w:val="left"/>
        <w:rPr>
          <w:sz w:val="22"/>
        </w:rPr>
      </w:pPr>
    </w:p>
    <w:p w14:paraId="41F21075" w14:textId="0E0AC3ED" w:rsidR="00361FBF" w:rsidRPr="00861486" w:rsidRDefault="00361FBF" w:rsidP="00361FBF">
      <w:pPr>
        <w:pStyle w:val="Textkrper"/>
        <w:spacing w:line="240" w:lineRule="atLeast"/>
        <w:jc w:val="left"/>
        <w:rPr>
          <w:sz w:val="22"/>
        </w:rPr>
      </w:pPr>
      <w:r w:rsidRPr="00861486">
        <w:rPr>
          <w:sz w:val="22"/>
        </w:rPr>
        <w:t xml:space="preserve">Bei einer erneuten Widerhandlung gegen die Hausordnung oder das </w:t>
      </w:r>
      <w:r w:rsidR="00365855" w:rsidRPr="00861486">
        <w:rPr>
          <w:sz w:val="22"/>
        </w:rPr>
        <w:t>Disziplinar</w:t>
      </w:r>
      <w:r w:rsidR="005D7A07" w:rsidRPr="00861486">
        <w:rPr>
          <w:sz w:val="22"/>
        </w:rPr>
        <w:t>-</w:t>
      </w:r>
      <w:r w:rsidR="00365855" w:rsidRPr="00861486">
        <w:rPr>
          <w:sz w:val="22"/>
        </w:rPr>
        <w:t>reglement Berufsschule</w:t>
      </w:r>
      <w:r w:rsidRPr="00861486">
        <w:rPr>
          <w:sz w:val="22"/>
        </w:rPr>
        <w:t xml:space="preserve"> wird ein erster schriftlicher Verweis </w:t>
      </w:r>
      <w:r w:rsidR="007850BF" w:rsidRPr="00861486">
        <w:rPr>
          <w:sz w:val="22"/>
        </w:rPr>
        <w:t xml:space="preserve">mit Kostenfolgen </w:t>
      </w:r>
      <w:r w:rsidRPr="00861486">
        <w:rPr>
          <w:sz w:val="22"/>
        </w:rPr>
        <w:t xml:space="preserve">durch </w:t>
      </w:r>
      <w:r w:rsidR="00365855" w:rsidRPr="00861486">
        <w:rPr>
          <w:sz w:val="22"/>
        </w:rPr>
        <w:t>d</w:t>
      </w:r>
      <w:r w:rsidR="00810504">
        <w:rPr>
          <w:sz w:val="22"/>
        </w:rPr>
        <w:t>ie</w:t>
      </w:r>
      <w:r w:rsidR="00365855" w:rsidRPr="00861486">
        <w:rPr>
          <w:sz w:val="22"/>
        </w:rPr>
        <w:t xml:space="preserve"> Abteilungslei</w:t>
      </w:r>
      <w:r w:rsidR="00810504">
        <w:rPr>
          <w:sz w:val="22"/>
        </w:rPr>
        <w:t>tung</w:t>
      </w:r>
      <w:r w:rsidRPr="00861486">
        <w:rPr>
          <w:sz w:val="22"/>
        </w:rPr>
        <w:t xml:space="preserve"> </w:t>
      </w:r>
      <w:r w:rsidR="007850BF" w:rsidRPr="00861486">
        <w:rPr>
          <w:sz w:val="22"/>
        </w:rPr>
        <w:t>erteilt</w:t>
      </w:r>
      <w:r w:rsidRPr="00861486">
        <w:rPr>
          <w:sz w:val="22"/>
        </w:rPr>
        <w:t>.</w:t>
      </w:r>
    </w:p>
    <w:p w14:paraId="41F21076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77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78" w14:textId="77777777" w:rsidR="00361FBF" w:rsidRPr="00861486" w:rsidRDefault="00361FBF" w:rsidP="00361FBF">
      <w:pPr>
        <w:spacing w:after="0" w:line="240" w:lineRule="atLeast"/>
        <w:rPr>
          <w:rFonts w:ascii="Century Gothic" w:hAnsi="Century Gothic"/>
        </w:rPr>
      </w:pPr>
    </w:p>
    <w:p w14:paraId="41F21079" w14:textId="77777777" w:rsidR="0052644D" w:rsidRPr="00861486" w:rsidRDefault="0052644D" w:rsidP="00361FBF">
      <w:pPr>
        <w:spacing w:after="0" w:line="240" w:lineRule="atLeast"/>
        <w:rPr>
          <w:rFonts w:ascii="Century Gothic" w:hAnsi="Century Gothic"/>
        </w:rPr>
      </w:pPr>
    </w:p>
    <w:p w14:paraId="41F2107A" w14:textId="0BC0DAAD" w:rsidR="00361FBF" w:rsidRPr="00861486" w:rsidRDefault="00361FBF" w:rsidP="00361FBF">
      <w:pPr>
        <w:tabs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  <w:r w:rsidRPr="00861486">
        <w:rPr>
          <w:rFonts w:ascii="Century Gothic" w:hAnsi="Century Gothic"/>
        </w:rPr>
        <w:t>Unterschrift Abteilungsleit</w:t>
      </w:r>
      <w:r w:rsidR="00472603">
        <w:rPr>
          <w:rFonts w:ascii="Century Gothic" w:hAnsi="Century Gothic"/>
        </w:rPr>
        <w:t>ung</w:t>
      </w:r>
      <w:r w:rsidRPr="00861486">
        <w:rPr>
          <w:rFonts w:ascii="Century Gothic" w:hAnsi="Century Gothic"/>
        </w:rPr>
        <w:t xml:space="preserve"> Schule</w:t>
      </w:r>
      <w:r w:rsidR="00472603">
        <w:rPr>
          <w:rFonts w:ascii="Century Gothic" w:hAnsi="Century Gothic"/>
        </w:rPr>
        <w:t>/Produktion</w:t>
      </w:r>
      <w:r w:rsidRPr="00861486">
        <w:rPr>
          <w:rFonts w:ascii="Century Gothic" w:hAnsi="Century Gothic"/>
        </w:rPr>
        <w:tab/>
      </w:r>
      <w:r w:rsidRPr="00861486">
        <w:rPr>
          <w:rFonts w:ascii="Century Gothic" w:hAnsi="Century Gothic"/>
        </w:rPr>
        <w:tab/>
      </w:r>
    </w:p>
    <w:p w14:paraId="41F2107B" w14:textId="77777777" w:rsidR="00361FBF" w:rsidRPr="00861486" w:rsidRDefault="00361FBF" w:rsidP="00361FBF">
      <w:pPr>
        <w:tabs>
          <w:tab w:val="left" w:pos="3969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7C" w14:textId="77777777" w:rsidR="00361FBF" w:rsidRPr="00861486" w:rsidRDefault="00361FBF" w:rsidP="00361FBF">
      <w:pPr>
        <w:tabs>
          <w:tab w:val="left" w:pos="3969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7D" w14:textId="77777777" w:rsidR="00F30293" w:rsidRPr="00861486" w:rsidRDefault="00F30293" w:rsidP="00361FBF">
      <w:pPr>
        <w:tabs>
          <w:tab w:val="left" w:pos="3969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7E" w14:textId="77777777" w:rsidR="00361FBF" w:rsidRPr="00861486" w:rsidRDefault="00361FBF" w:rsidP="00361FBF">
      <w:pPr>
        <w:tabs>
          <w:tab w:val="left" w:pos="3969"/>
          <w:tab w:val="right" w:leader="dot" w:pos="8789"/>
        </w:tabs>
        <w:spacing w:after="0" w:line="240" w:lineRule="atLeast"/>
        <w:rPr>
          <w:rFonts w:ascii="Century Gothic" w:hAnsi="Century Gothic"/>
        </w:rPr>
      </w:pPr>
      <w:r w:rsidRPr="00861486">
        <w:rPr>
          <w:rFonts w:ascii="Century Gothic" w:hAnsi="Century Gothic"/>
        </w:rPr>
        <w:t>Den Erhalt dieser Ermahnung bestätigt</w:t>
      </w:r>
    </w:p>
    <w:p w14:paraId="41F2107F" w14:textId="77777777" w:rsidR="00361FBF" w:rsidRPr="00861486" w:rsidRDefault="00361FBF" w:rsidP="00361FBF">
      <w:pPr>
        <w:tabs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80" w14:textId="77777777" w:rsidR="00361FBF" w:rsidRPr="00861486" w:rsidRDefault="00361FBF" w:rsidP="00361FBF">
      <w:pPr>
        <w:tabs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81" w14:textId="77777777" w:rsidR="00361FBF" w:rsidRPr="00861486" w:rsidRDefault="00361FBF" w:rsidP="00361FBF">
      <w:pPr>
        <w:tabs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  <w:r w:rsidRPr="00861486">
        <w:rPr>
          <w:rFonts w:ascii="Century Gothic" w:hAnsi="Century Gothic"/>
        </w:rPr>
        <w:t>Ort, Datum</w:t>
      </w:r>
      <w:r w:rsidRPr="00861486">
        <w:rPr>
          <w:rFonts w:ascii="Century Gothic" w:hAnsi="Century Gothic"/>
        </w:rPr>
        <w:tab/>
        <w:t>Unterschrift der ermahnten Lernenden</w:t>
      </w:r>
    </w:p>
    <w:p w14:paraId="41F21082" w14:textId="77777777" w:rsidR="00365855" w:rsidRPr="00861486" w:rsidRDefault="00365855" w:rsidP="00361FBF">
      <w:pPr>
        <w:tabs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83" w14:textId="77777777" w:rsidR="00361FBF" w:rsidRPr="00861486" w:rsidRDefault="00361FBF" w:rsidP="00365855">
      <w:pPr>
        <w:tabs>
          <w:tab w:val="left" w:pos="3969"/>
          <w:tab w:val="right" w:leader="dot" w:pos="8789"/>
        </w:tabs>
        <w:spacing w:after="0" w:line="240" w:lineRule="exact"/>
        <w:rPr>
          <w:rFonts w:ascii="Century Gothic" w:hAnsi="Century Gothic"/>
        </w:rPr>
      </w:pPr>
    </w:p>
    <w:p w14:paraId="41F21084" w14:textId="77777777" w:rsidR="00361FBF" w:rsidRPr="00861486" w:rsidRDefault="00361FBF" w:rsidP="00361FBF">
      <w:pPr>
        <w:tabs>
          <w:tab w:val="right" w:leader="dot" w:pos="3686"/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  <w:r w:rsidRPr="00861486">
        <w:rPr>
          <w:rFonts w:ascii="Century Gothic" w:hAnsi="Century Gothic"/>
        </w:rPr>
        <w:tab/>
      </w:r>
      <w:r w:rsidRPr="00861486">
        <w:rPr>
          <w:rFonts w:ascii="Century Gothic" w:hAnsi="Century Gothic"/>
        </w:rPr>
        <w:tab/>
      </w:r>
      <w:r w:rsidRPr="00861486">
        <w:rPr>
          <w:rFonts w:ascii="Century Gothic" w:hAnsi="Century Gothic"/>
        </w:rPr>
        <w:tab/>
      </w:r>
    </w:p>
    <w:p w14:paraId="41F21085" w14:textId="77777777" w:rsidR="00361FBF" w:rsidRPr="00861486" w:rsidRDefault="00361FBF" w:rsidP="00361FBF">
      <w:pPr>
        <w:tabs>
          <w:tab w:val="right" w:leader="dot" w:pos="3686"/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86" w14:textId="77777777" w:rsidR="00361FBF" w:rsidRPr="00861486" w:rsidRDefault="00361FBF" w:rsidP="00361FBF">
      <w:pPr>
        <w:tabs>
          <w:tab w:val="right" w:leader="dot" w:pos="3686"/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87" w14:textId="77777777" w:rsidR="00361FBF" w:rsidRPr="00861486" w:rsidRDefault="00361FBF" w:rsidP="00361FBF">
      <w:pPr>
        <w:tabs>
          <w:tab w:val="right" w:leader="dot" w:pos="3686"/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88" w14:textId="77777777" w:rsidR="003A738C" w:rsidRPr="00861486" w:rsidRDefault="003A738C" w:rsidP="00361FBF">
      <w:pPr>
        <w:tabs>
          <w:tab w:val="right" w:leader="dot" w:pos="3686"/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</w:rPr>
      </w:pPr>
    </w:p>
    <w:p w14:paraId="41F21089" w14:textId="77777777" w:rsidR="00361FBF" w:rsidRPr="00861486" w:rsidRDefault="00361FBF" w:rsidP="00361FBF">
      <w:pPr>
        <w:tabs>
          <w:tab w:val="right" w:leader="dot" w:pos="3686"/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  <w:sz w:val="18"/>
          <w:szCs w:val="18"/>
        </w:rPr>
      </w:pPr>
    </w:p>
    <w:p w14:paraId="41F2108A" w14:textId="77777777" w:rsidR="00361FBF" w:rsidRPr="00861486" w:rsidRDefault="00361FBF" w:rsidP="00361FBF">
      <w:pPr>
        <w:tabs>
          <w:tab w:val="right" w:leader="dot" w:pos="3686"/>
          <w:tab w:val="left" w:pos="4140"/>
          <w:tab w:val="right" w:leader="dot" w:pos="8789"/>
        </w:tabs>
        <w:spacing w:after="0" w:line="240" w:lineRule="atLeast"/>
        <w:rPr>
          <w:rFonts w:ascii="Century Gothic" w:hAnsi="Century Gothic"/>
          <w:sz w:val="18"/>
          <w:szCs w:val="18"/>
        </w:rPr>
      </w:pPr>
      <w:r w:rsidRPr="00861486">
        <w:rPr>
          <w:rFonts w:ascii="Century Gothic" w:hAnsi="Century Gothic"/>
          <w:sz w:val="18"/>
          <w:szCs w:val="18"/>
        </w:rPr>
        <w:t>z.K.</w:t>
      </w:r>
    </w:p>
    <w:p w14:paraId="41F2108B" w14:textId="77777777" w:rsidR="001F0998" w:rsidRPr="00861486" w:rsidRDefault="001F0998" w:rsidP="00361FBF">
      <w:pPr>
        <w:spacing w:after="0" w:line="240" w:lineRule="atLeast"/>
        <w:rPr>
          <w:rFonts w:ascii="Century Gothic" w:hAnsi="Century Gothic"/>
        </w:rPr>
      </w:pPr>
    </w:p>
    <w:sectPr w:rsidR="001F0998" w:rsidRPr="00861486" w:rsidSect="00361FBF">
      <w:headerReference w:type="default" r:id="rId7"/>
      <w:pgSz w:w="11906" w:h="16838"/>
      <w:pgMar w:top="266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8435D" w14:textId="77777777" w:rsidR="00E75325" w:rsidRDefault="00E75325" w:rsidP="00E75325">
      <w:pPr>
        <w:spacing w:after="0" w:line="240" w:lineRule="auto"/>
      </w:pPr>
      <w:r>
        <w:separator/>
      </w:r>
    </w:p>
  </w:endnote>
  <w:endnote w:type="continuationSeparator" w:id="0">
    <w:p w14:paraId="4214B52D" w14:textId="77777777" w:rsidR="00E75325" w:rsidRDefault="00E75325" w:rsidP="00E7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13ECE" w14:textId="77777777" w:rsidR="00E75325" w:rsidRDefault="00E75325" w:rsidP="00E75325">
      <w:pPr>
        <w:spacing w:after="0" w:line="240" w:lineRule="auto"/>
      </w:pPr>
      <w:r>
        <w:separator/>
      </w:r>
    </w:p>
  </w:footnote>
  <w:footnote w:type="continuationSeparator" w:id="0">
    <w:p w14:paraId="3BD00B23" w14:textId="77777777" w:rsidR="00E75325" w:rsidRDefault="00E75325" w:rsidP="00E7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5D42" w14:textId="5249213B" w:rsidR="00E75325" w:rsidRPr="008E4903" w:rsidRDefault="00E75325" w:rsidP="00E75325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rFonts w:ascii="Century Gothic" w:hAnsi="Century Gothic"/>
        <w:b/>
        <w:lang w:val="en-GB"/>
      </w:rPr>
    </w:pPr>
    <w:bookmarkStart w:id="0" w:name="_Hlk18916414"/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A876E7D" wp14:editId="08A67287">
          <wp:simplePos x="0" y="0"/>
          <wp:positionH relativeFrom="column">
            <wp:posOffset>-81280</wp:posOffset>
          </wp:positionH>
          <wp:positionV relativeFrom="paragraph">
            <wp:posOffset>-27940</wp:posOffset>
          </wp:positionV>
          <wp:extent cx="1684597" cy="486000"/>
          <wp:effectExtent l="0" t="0" r="5080" b="0"/>
          <wp:wrapNone/>
          <wp:docPr id="1" name="Grafik 1" descr="Ein Bild, das Zeichnung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Zeichnung, Teller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97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</w:r>
    <w:r w:rsidRPr="008E4903">
      <w:rPr>
        <w:rFonts w:ascii="Century Gothic" w:hAnsi="Century Gothic"/>
        <w:b/>
        <w:noProof/>
        <w:lang w:val="en-GB"/>
      </w:rPr>
      <w:t>F</w:t>
    </w:r>
    <w:r w:rsidR="00861486">
      <w:rPr>
        <w:rFonts w:ascii="Century Gothic" w:hAnsi="Century Gothic"/>
        <w:b/>
        <w:noProof/>
        <w:lang w:val="en-GB"/>
      </w:rPr>
      <w:t>2</w:t>
    </w:r>
    <w:r w:rsidRPr="008E4903">
      <w:rPr>
        <w:rFonts w:ascii="Century Gothic" w:hAnsi="Century Gothic"/>
        <w:b/>
        <w:noProof/>
        <w:lang w:val="en-GB"/>
      </w:rPr>
      <w:t>.</w:t>
    </w:r>
    <w:r w:rsidR="00861486">
      <w:rPr>
        <w:rFonts w:ascii="Century Gothic" w:hAnsi="Century Gothic"/>
        <w:b/>
        <w:noProof/>
        <w:lang w:val="en-GB"/>
      </w:rPr>
      <w:t>2</w:t>
    </w:r>
    <w:r w:rsidRPr="008E4903">
      <w:rPr>
        <w:rFonts w:ascii="Century Gothic" w:hAnsi="Century Gothic"/>
        <w:b/>
        <w:noProof/>
        <w:lang w:val="en-GB"/>
      </w:rPr>
      <w:t>-0</w:t>
    </w:r>
    <w:r w:rsidR="00861486">
      <w:rPr>
        <w:rFonts w:ascii="Century Gothic" w:hAnsi="Century Gothic"/>
        <w:b/>
        <w:noProof/>
        <w:lang w:val="en-GB"/>
      </w:rPr>
      <w:t>1B</w:t>
    </w:r>
    <w:r w:rsidRPr="008E4903">
      <w:rPr>
        <w:rFonts w:ascii="Century Gothic" w:hAnsi="Century Gothic"/>
        <w:b/>
        <w:noProof/>
        <w:lang w:val="en-GB"/>
      </w:rPr>
      <w:t xml:space="preserve">   S.</w:t>
    </w:r>
    <w:sdt>
      <w:sdtPr>
        <w:rPr>
          <w:rFonts w:ascii="Century Gothic" w:hAnsi="Century Gothic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8E4903">
          <w:rPr>
            <w:rFonts w:ascii="Century Gothic" w:hAnsi="Century Gothic"/>
            <w:b/>
          </w:rPr>
          <w:fldChar w:fldCharType="begin"/>
        </w:r>
        <w:r w:rsidRPr="008E4903">
          <w:rPr>
            <w:rFonts w:ascii="Century Gothic" w:hAnsi="Century Gothic"/>
            <w:b/>
            <w:lang w:val="en-GB"/>
          </w:rPr>
          <w:instrText>PAGE   \* MERGEFORMAT</w:instrText>
        </w:r>
        <w:r w:rsidRPr="008E4903">
          <w:rPr>
            <w:rFonts w:ascii="Century Gothic" w:hAnsi="Century Gothic"/>
            <w:b/>
          </w:rPr>
          <w:fldChar w:fldCharType="separate"/>
        </w:r>
        <w:r w:rsidRPr="008E4903">
          <w:rPr>
            <w:rFonts w:ascii="Century Gothic" w:hAnsi="Century Gothic"/>
            <w:b/>
            <w:lang w:val="en-US"/>
          </w:rPr>
          <w:t>1</w:t>
        </w:r>
        <w:r w:rsidRPr="008E4903">
          <w:rPr>
            <w:rFonts w:ascii="Century Gothic" w:hAnsi="Century Gothic"/>
            <w:b/>
          </w:rPr>
          <w:fldChar w:fldCharType="end"/>
        </w:r>
      </w:sdtContent>
    </w:sdt>
  </w:p>
  <w:p w14:paraId="196DAB62" w14:textId="09204149" w:rsidR="00E75325" w:rsidRPr="008E4903" w:rsidRDefault="00E75325" w:rsidP="00E75325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E4903">
      <w:rPr>
        <w:rFonts w:ascii="Century Gothic" w:hAnsi="Century Gothic"/>
        <w:noProof/>
        <w:lang w:val="en-GB"/>
      </w:rPr>
      <w:t xml:space="preserve">Stand: Sept. </w:t>
    </w:r>
    <w:r w:rsidR="00861486">
      <w:rPr>
        <w:rFonts w:ascii="Century Gothic" w:hAnsi="Century Gothic"/>
        <w:noProof/>
        <w:lang w:val="en-GB"/>
      </w:rPr>
      <w:t>20</w:t>
    </w:r>
  </w:p>
  <w:bookmarkEnd w:id="0"/>
  <w:p w14:paraId="11E412E8" w14:textId="23EA77A6" w:rsidR="00E75325" w:rsidRPr="008E4903" w:rsidRDefault="00E75325">
    <w:pPr>
      <w:pStyle w:val="Kopfzeile"/>
      <w:rPr>
        <w:lang w:val="en-GB"/>
      </w:rPr>
    </w:pPr>
  </w:p>
  <w:p w14:paraId="2A9D67BC" w14:textId="77777777" w:rsidR="00E75325" w:rsidRPr="008E4903" w:rsidRDefault="00E75325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77DF1"/>
    <w:multiLevelType w:val="hybridMultilevel"/>
    <w:tmpl w:val="492A5BF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FBF"/>
    <w:rsid w:val="000D16B2"/>
    <w:rsid w:val="000F0FE7"/>
    <w:rsid w:val="001B0CF4"/>
    <w:rsid w:val="001F0998"/>
    <w:rsid w:val="00263576"/>
    <w:rsid w:val="00361FBF"/>
    <w:rsid w:val="00365855"/>
    <w:rsid w:val="003A738C"/>
    <w:rsid w:val="00472603"/>
    <w:rsid w:val="0052644D"/>
    <w:rsid w:val="005D7A07"/>
    <w:rsid w:val="00754783"/>
    <w:rsid w:val="007850BF"/>
    <w:rsid w:val="00810504"/>
    <w:rsid w:val="00861486"/>
    <w:rsid w:val="008E4903"/>
    <w:rsid w:val="00A15FB9"/>
    <w:rsid w:val="00A92E99"/>
    <w:rsid w:val="00AB6635"/>
    <w:rsid w:val="00BF2054"/>
    <w:rsid w:val="00CB04FC"/>
    <w:rsid w:val="00CD3A5A"/>
    <w:rsid w:val="00E75325"/>
    <w:rsid w:val="00F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105F"/>
  <w15:docId w15:val="{533559FC-D612-8040-BEF5-C386A3F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1FBF"/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qFormat/>
    <w:rsid w:val="00361FBF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61FBF"/>
    <w:rPr>
      <w:rFonts w:ascii="Century Gothic" w:eastAsia="Times New Roman" w:hAnsi="Century Gothic" w:cs="Times New Roman"/>
      <w:b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361FBF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61FBF"/>
    <w:rPr>
      <w:rFonts w:ascii="Century Gothic" w:eastAsia="Times New Roman" w:hAnsi="Century Gothic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61FBF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7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75325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E7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532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F2.2-01B Vorlage mündlicher Verweis</vt:lpstr>
    </vt:vector>
  </TitlesOfParts>
  <Manager/>
  <Company>modeco</Company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F2.2-01B Vorlage mündliche Ermahnung</dc:title>
  <dc:subject/>
  <dc:creator>lucia.suter</dc:creator>
  <cp:keywords>F2.2-01B Vorlage mündliche Ermahnung</cp:keywords>
  <dc:description/>
  <cp:lastModifiedBy>Mirjam Niedermann</cp:lastModifiedBy>
  <cp:revision>2</cp:revision>
  <cp:lastPrinted>2017-10-23T09:27:00Z</cp:lastPrinted>
  <dcterms:created xsi:type="dcterms:W3CDTF">2020-09-29T12:47:00Z</dcterms:created>
  <dcterms:modified xsi:type="dcterms:W3CDTF">2020-09-29T12:47:00Z</dcterms:modified>
  <cp:category/>
</cp:coreProperties>
</file>